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4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2"/>
        <w:gridCol w:w="3568"/>
      </w:tblGrid>
      <w:tr w:rsidR="009D4BE8" w:rsidRPr="00291D5E" w14:paraId="297034A6" w14:textId="77777777" w:rsidTr="00A125BE">
        <w:trPr>
          <w:cantSplit/>
          <w:trHeight w:val="558"/>
          <w:jc w:val="center"/>
        </w:trPr>
        <w:tc>
          <w:tcPr>
            <w:tcW w:w="6972" w:type="dxa"/>
            <w:tcBorders>
              <w:bottom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1D032E7" w14:textId="77777777" w:rsidR="00CF57F9" w:rsidRDefault="009D4BE8" w:rsidP="00CF57F9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3F012B">
              <w:rPr>
                <w:rFonts w:ascii="標楷體" w:eastAsia="標楷體" w:hAnsi="標楷體" w:hint="eastAsia"/>
                <w:color w:val="000000"/>
                <w:sz w:val="22"/>
              </w:rPr>
              <w:t>提報組別：□重新安置(</w:t>
            </w:r>
            <w:proofErr w:type="gramStart"/>
            <w:r w:rsidRPr="003F012B">
              <w:rPr>
                <w:rFonts w:ascii="標楷體" w:eastAsia="標楷體" w:hAnsi="標楷體" w:hint="eastAsia"/>
                <w:color w:val="000000"/>
                <w:sz w:val="22"/>
              </w:rPr>
              <w:t>轉班型</w:t>
            </w:r>
            <w:proofErr w:type="gramEnd"/>
            <w:r w:rsidRPr="003F012B">
              <w:rPr>
                <w:rFonts w:ascii="標楷體" w:eastAsia="標楷體" w:hAnsi="標楷體" w:hint="eastAsia"/>
                <w:color w:val="000000"/>
                <w:sz w:val="22"/>
              </w:rPr>
              <w:t>、轉校</w:t>
            </w:r>
            <w:r w:rsidR="00CF57F9">
              <w:rPr>
                <w:rFonts w:ascii="標楷體" w:eastAsia="標楷體" w:hAnsi="標楷體" w:hint="eastAsia"/>
                <w:color w:val="000000"/>
                <w:sz w:val="22"/>
              </w:rPr>
              <w:t>、外縣市轉入</w:t>
            </w:r>
            <w:r w:rsidRPr="003F012B">
              <w:rPr>
                <w:rFonts w:ascii="標楷體" w:eastAsia="標楷體" w:hAnsi="標楷體" w:hint="eastAsia"/>
                <w:color w:val="000000"/>
                <w:sz w:val="22"/>
              </w:rPr>
              <w:t>)</w:t>
            </w:r>
          </w:p>
          <w:p w14:paraId="5B150A08" w14:textId="6F932439" w:rsidR="009D4BE8" w:rsidRPr="003F012B" w:rsidRDefault="00CF57F9" w:rsidP="00CF57F9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 xml:space="preserve">          </w:t>
            </w:r>
            <w:r w:rsidR="009D4BE8" w:rsidRPr="003F012B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2"/>
              </w:rPr>
              <w:t>小六</w:t>
            </w:r>
            <w:r w:rsidR="009D4BE8" w:rsidRPr="003F012B">
              <w:rPr>
                <w:rFonts w:ascii="標楷體" w:eastAsia="標楷體" w:hAnsi="標楷體" w:hint="eastAsia"/>
                <w:color w:val="000000"/>
                <w:sz w:val="22"/>
              </w:rPr>
              <w:t>跨階段安置</w:t>
            </w:r>
            <w:r w:rsidR="009D4BE8" w:rsidRPr="003F012B">
              <w:rPr>
                <w:rFonts w:ascii="標楷體" w:eastAsia="標楷體" w:hAnsi="標楷體"/>
                <w:color w:val="000000"/>
                <w:sz w:val="22"/>
              </w:rPr>
              <w:tab/>
            </w:r>
            <w:r>
              <w:rPr>
                <w:rFonts w:ascii="標楷體" w:eastAsia="標楷體" w:hAnsi="標楷體" w:hint="eastAsia"/>
                <w:color w:val="000000"/>
                <w:sz w:val="22"/>
              </w:rPr>
              <w:t xml:space="preserve">   </w:t>
            </w:r>
            <w:r w:rsidRPr="003F012B">
              <w:rPr>
                <w:rFonts w:ascii="標楷體" w:eastAsia="標楷體" w:hAnsi="標楷體" w:hint="eastAsia"/>
                <w:color w:val="000000"/>
                <w:sz w:val="22"/>
              </w:rPr>
              <w:t>□延長修業年限</w:t>
            </w:r>
          </w:p>
        </w:tc>
        <w:tc>
          <w:tcPr>
            <w:tcW w:w="3568" w:type="dxa"/>
            <w:shd w:val="clear" w:color="auto" w:fill="auto"/>
            <w:tcMar>
              <w:left w:w="0" w:type="dxa"/>
              <w:right w:w="0" w:type="dxa"/>
            </w:tcMar>
          </w:tcPr>
          <w:p w14:paraId="512EC2C0" w14:textId="77777777" w:rsidR="009D4BE8" w:rsidRPr="003F012B" w:rsidRDefault="009D4BE8" w:rsidP="00A125BE">
            <w:pPr>
              <w:spacing w:line="24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3F012B">
              <w:rPr>
                <w:rFonts w:ascii="標楷體" w:eastAsia="標楷體" w:hAnsi="標楷體" w:hint="eastAsia"/>
                <w:color w:val="000000"/>
                <w:sz w:val="22"/>
              </w:rPr>
              <w:t>審查方式：□出席□書面</w:t>
            </w:r>
          </w:p>
          <w:p w14:paraId="09F22488" w14:textId="77777777" w:rsidR="009D4BE8" w:rsidRPr="003F012B" w:rsidRDefault="009D4BE8" w:rsidP="00A125BE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  <w:r w:rsidRPr="003F012B">
              <w:rPr>
                <w:rFonts w:ascii="標楷體" w:eastAsia="標楷體" w:hAnsi="標楷體" w:hint="eastAsia"/>
                <w:color w:val="000000"/>
                <w:sz w:val="22"/>
              </w:rPr>
              <w:t>審查日期：     上下 場次：</w:t>
            </w:r>
          </w:p>
        </w:tc>
      </w:tr>
      <w:tr w:rsidR="009D4BE8" w:rsidRPr="00567033" w14:paraId="38E07127" w14:textId="77777777" w:rsidTr="00A125BE">
        <w:trPr>
          <w:cantSplit/>
          <w:trHeight w:val="404"/>
          <w:jc w:val="center"/>
        </w:trPr>
        <w:tc>
          <w:tcPr>
            <w:tcW w:w="10540" w:type="dxa"/>
            <w:gridSpan w:val="2"/>
            <w:tcBorders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50A08378" w14:textId="7946D7AD" w:rsidR="009D4BE8" w:rsidRPr="003E24CB" w:rsidRDefault="009D4BE8" w:rsidP="00A125BE">
            <w:pPr>
              <w:adjustRightInd w:val="0"/>
              <w:snapToGrid w:val="0"/>
              <w:spacing w:line="276" w:lineRule="auto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30"/>
              </w:rPr>
            </w:pPr>
            <w:proofErr w:type="gramStart"/>
            <w:r w:rsidRPr="003F012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臺</w:t>
            </w:r>
            <w:proofErr w:type="gramEnd"/>
            <w:r w:rsidRPr="003F012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中市</w:t>
            </w:r>
            <w:r w:rsidRPr="003F012B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1</w:t>
            </w:r>
            <w:r w:rsidRPr="003F012B"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  <w:t>1</w:t>
            </w:r>
            <w:r w:rsidR="00500513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4</w:t>
            </w:r>
            <w:proofErr w:type="gramStart"/>
            <w:r w:rsidRPr="003F012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學年度第</w:t>
            </w:r>
            <w:proofErr w:type="gramEnd"/>
            <w:r w:rsidRPr="003F012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  <w:u w:val="single"/>
              </w:rPr>
              <w:t xml:space="preserve">   </w:t>
            </w:r>
            <w:r w:rsidRPr="003F012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學期身心障礙學生鑑定安置結果(</w:t>
            </w:r>
            <w:r w:rsidRPr="00CF57F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  <w:bdr w:val="single" w:sz="4" w:space="0" w:color="auto"/>
                <w:shd w:val="pct15" w:color="auto" w:fill="FFFFFF"/>
              </w:rPr>
              <w:t>安置</w:t>
            </w:r>
            <w:r w:rsidRPr="003F012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/</w:t>
            </w:r>
            <w:r w:rsidRPr="009D4BE8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延長)</w:t>
            </w:r>
          </w:p>
        </w:tc>
      </w:tr>
    </w:tbl>
    <w:p w14:paraId="1561C7DA" w14:textId="77777777" w:rsidR="009D4BE8" w:rsidRPr="0023401E" w:rsidRDefault="009D4BE8" w:rsidP="009D4BE8">
      <w:pPr>
        <w:adjustRightInd w:val="0"/>
        <w:snapToGrid w:val="0"/>
        <w:rPr>
          <w:color w:val="000000"/>
          <w:sz w:val="12"/>
          <w:szCs w:val="12"/>
        </w:rPr>
      </w:pPr>
    </w:p>
    <w:tbl>
      <w:tblPr>
        <w:tblW w:w="1057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9"/>
        <w:gridCol w:w="5960"/>
      </w:tblGrid>
      <w:tr w:rsidR="009D4BE8" w:rsidRPr="00291D5E" w14:paraId="2A8ACE8B" w14:textId="77777777" w:rsidTr="007219AC">
        <w:trPr>
          <w:cantSplit/>
          <w:trHeight w:val="20"/>
          <w:jc w:val="center"/>
        </w:trPr>
        <w:tc>
          <w:tcPr>
            <w:tcW w:w="10579" w:type="dxa"/>
            <w:gridSpan w:val="2"/>
            <w:tcBorders>
              <w:top w:val="single" w:sz="18" w:space="0" w:color="auto"/>
              <w:bottom w:val="single" w:sz="8" w:space="0" w:color="auto"/>
            </w:tcBorders>
            <w:shd w:val="clear" w:color="auto" w:fill="FFF2CC"/>
            <w:tcMar>
              <w:left w:w="0" w:type="dxa"/>
              <w:right w:w="0" w:type="dxa"/>
            </w:tcMar>
          </w:tcPr>
          <w:p w14:paraId="633CB223" w14:textId="77777777" w:rsidR="009D4BE8" w:rsidRPr="003E24CB" w:rsidRDefault="009D4BE8" w:rsidP="00A125B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F43FD2">
              <w:rPr>
                <w:rFonts w:ascii="標楷體" w:eastAsia="標楷體" w:hAnsi="標楷體"/>
                <w:b/>
                <w:color w:val="000000"/>
                <w:szCs w:val="24"/>
              </w:rPr>
              <w:t>-----------------</w:t>
            </w:r>
            <w:r w:rsidRPr="00F43FD2">
              <w:rPr>
                <w:rFonts w:ascii="標楷體" w:eastAsia="標楷體" w:hAnsi="標楷體" w:hint="eastAsia"/>
                <w:b/>
                <w:color w:val="000000"/>
                <w:szCs w:val="24"/>
              </w:rPr>
              <w:t>以下</w:t>
            </w:r>
            <w:r w:rsidRPr="00F43FD2">
              <w:rPr>
                <w:rFonts w:ascii="標楷體" w:eastAsia="標楷體" w:hAnsi="標楷體" w:hint="eastAsia"/>
                <w:b/>
                <w:color w:val="C00000"/>
                <w:szCs w:val="24"/>
              </w:rPr>
              <w:t>由學校</w:t>
            </w:r>
            <w:r w:rsidRPr="00F43FD2">
              <w:rPr>
                <w:rFonts w:ascii="標楷體" w:eastAsia="標楷體" w:hAnsi="標楷體" w:hint="eastAsia"/>
                <w:b/>
                <w:color w:val="000000"/>
                <w:szCs w:val="24"/>
              </w:rPr>
              <w:t>填寫-</w:t>
            </w:r>
            <w:r w:rsidRPr="00F43FD2">
              <w:rPr>
                <w:rFonts w:ascii="標楷體" w:eastAsia="標楷體" w:hAnsi="標楷體"/>
                <w:b/>
                <w:color w:val="000000"/>
                <w:szCs w:val="24"/>
              </w:rPr>
              <w:t>----------------</w:t>
            </w:r>
          </w:p>
        </w:tc>
      </w:tr>
      <w:tr w:rsidR="009D4BE8" w:rsidRPr="00291D5E" w14:paraId="085E52E0" w14:textId="77777777" w:rsidTr="007219AC">
        <w:trPr>
          <w:cantSplit/>
          <w:trHeight w:val="293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227E91" w14:textId="77777777" w:rsidR="009D4BE8" w:rsidRPr="00F43FD2" w:rsidRDefault="009D4BE8" w:rsidP="00A125BE">
            <w:pPr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>學校：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  </w:t>
            </w:r>
            <w:r w:rsidRPr="00F43FD2">
              <w:rPr>
                <w:rFonts w:ascii="標楷體" w:eastAsia="標楷體" w:hAnsi="標楷體"/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>區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   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   </w:t>
            </w:r>
            <w:r w:rsidRPr="00F43FD2">
              <w:rPr>
                <w:rFonts w:ascii="標楷體" w:eastAsia="標楷體" w:hAnsi="標楷體"/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 xml:space="preserve">  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w w:val="80"/>
                <w:sz w:val="26"/>
                <w:szCs w:val="26"/>
              </w:rPr>
              <w:t>學校通報網帳號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>：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　     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 xml:space="preserve">   學生：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         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 xml:space="preserve"> 目前年級：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      </w:t>
            </w:r>
          </w:p>
        </w:tc>
      </w:tr>
      <w:tr w:rsidR="009D4BE8" w14:paraId="3D2AE1AB" w14:textId="77777777" w:rsidTr="007219AC">
        <w:trPr>
          <w:cantSplit/>
          <w:trHeight w:val="20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D9E2F3"/>
            <w:tcMar>
              <w:left w:w="0" w:type="dxa"/>
              <w:right w:w="0" w:type="dxa"/>
            </w:tcMar>
          </w:tcPr>
          <w:p w14:paraId="259E18D1" w14:textId="77777777" w:rsidR="009D4BE8" w:rsidRDefault="009D4BE8" w:rsidP="00A125BE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4472C4"/>
              </w:rPr>
            </w:pPr>
            <w:r w:rsidRPr="00F43FD2">
              <w:rPr>
                <w:rFonts w:ascii="標楷體" w:eastAsia="標楷體" w:hAnsi="標楷體"/>
                <w:b/>
                <w:color w:val="4472C4"/>
                <w:szCs w:val="24"/>
              </w:rPr>
              <w:t>---------------</w:t>
            </w:r>
            <w:r>
              <w:rPr>
                <w:rFonts w:ascii="標楷體" w:eastAsia="標楷體" w:hAnsi="標楷體"/>
                <w:b/>
                <w:color w:val="4472C4"/>
                <w:szCs w:val="24"/>
              </w:rPr>
              <w:t>-----</w:t>
            </w:r>
            <w:r>
              <w:rPr>
                <w:rFonts w:ascii="標楷體" w:eastAsia="標楷體" w:hAnsi="標楷體" w:hint="eastAsia"/>
                <w:b/>
                <w:color w:val="4472C4"/>
                <w:szCs w:val="24"/>
              </w:rPr>
              <w:t>以下</w:t>
            </w:r>
            <w:proofErr w:type="gramStart"/>
            <w:r>
              <w:rPr>
                <w:rFonts w:ascii="標楷體" w:eastAsia="標楷體" w:hAnsi="標楷體" w:hint="eastAsia"/>
                <w:b/>
                <w:color w:val="4472C4"/>
                <w:szCs w:val="24"/>
              </w:rPr>
              <w:t>鑑</w:t>
            </w:r>
            <w:proofErr w:type="gramEnd"/>
            <w:r>
              <w:rPr>
                <w:rFonts w:ascii="標楷體" w:eastAsia="標楷體" w:hAnsi="標楷體" w:hint="eastAsia"/>
                <w:b/>
                <w:color w:val="4472C4"/>
                <w:szCs w:val="24"/>
              </w:rPr>
              <w:t>輔會工作人員填寫-</w:t>
            </w:r>
            <w:r>
              <w:rPr>
                <w:rFonts w:ascii="標楷體" w:eastAsia="標楷體" w:hAnsi="標楷體"/>
                <w:b/>
                <w:color w:val="4472C4"/>
                <w:szCs w:val="24"/>
              </w:rPr>
              <w:t>--</w:t>
            </w:r>
            <w:r w:rsidRPr="00F43FD2">
              <w:rPr>
                <w:rFonts w:ascii="標楷體" w:eastAsia="標楷體" w:hAnsi="標楷體"/>
                <w:b/>
                <w:color w:val="4472C4"/>
                <w:szCs w:val="24"/>
              </w:rPr>
              <w:t>---------------</w:t>
            </w:r>
            <w:r>
              <w:rPr>
                <w:rFonts w:ascii="標楷體" w:eastAsia="標楷體" w:hAnsi="標楷體"/>
                <w:b/>
                <w:color w:val="4472C4"/>
                <w:szCs w:val="24"/>
              </w:rPr>
              <w:t>--</w:t>
            </w:r>
          </w:p>
        </w:tc>
      </w:tr>
      <w:tr w:rsidR="009D4BE8" w14:paraId="3A3180D4" w14:textId="77777777" w:rsidTr="007219AC">
        <w:trPr>
          <w:cantSplit/>
          <w:trHeight w:val="20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D0CECE"/>
            <w:tcMar>
              <w:left w:w="0" w:type="dxa"/>
              <w:right w:w="0" w:type="dxa"/>
            </w:tcMar>
          </w:tcPr>
          <w:p w14:paraId="31202B7F" w14:textId="77777777" w:rsidR="009D4BE8" w:rsidRPr="00F43FD2" w:rsidRDefault="009D4BE8" w:rsidP="00A125B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4472C4"/>
                <w:szCs w:val="24"/>
              </w:rPr>
            </w:pPr>
            <w:r w:rsidRPr="006A730F">
              <w:rPr>
                <w:rFonts w:ascii="標楷體" w:eastAsia="標楷體" w:hAnsi="標楷體" w:hint="eastAsia"/>
                <w:b/>
                <w:color w:val="000000"/>
                <w:szCs w:val="24"/>
              </w:rPr>
              <w:t>備註</w:t>
            </w:r>
          </w:p>
        </w:tc>
      </w:tr>
      <w:tr w:rsidR="009D4BE8" w14:paraId="52E48F61" w14:textId="77777777" w:rsidTr="007219AC">
        <w:trPr>
          <w:cantSplit/>
          <w:trHeight w:val="1461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182808C1" w14:textId="77777777" w:rsidR="009D4BE8" w:rsidRPr="006A730F" w:rsidRDefault="009D4BE8" w:rsidP="00A125B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</w:p>
        </w:tc>
      </w:tr>
      <w:tr w:rsidR="009D4BE8" w14:paraId="0CA18211" w14:textId="77777777" w:rsidTr="007219AC">
        <w:trPr>
          <w:cantSplit/>
          <w:trHeight w:val="20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D0CECE"/>
            <w:tcMar>
              <w:left w:w="0" w:type="dxa"/>
              <w:right w:w="0" w:type="dxa"/>
            </w:tcMar>
          </w:tcPr>
          <w:p w14:paraId="255D7014" w14:textId="28A8C18F" w:rsidR="009D4BE8" w:rsidRPr="00F43FD2" w:rsidRDefault="00CF57F9" w:rsidP="00A125B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4472C4"/>
                <w:szCs w:val="24"/>
              </w:rPr>
            </w:pPr>
            <w:bookmarkStart w:id="0" w:name="_Hlk198542162"/>
            <w:r>
              <w:rPr>
                <w:rFonts w:ascii="標楷體" w:eastAsia="標楷體" w:hAnsi="標楷體" w:hint="eastAsia"/>
                <w:b/>
                <w:color w:val="000000"/>
                <w:szCs w:val="24"/>
              </w:rPr>
              <w:t xml:space="preserve">              </w:t>
            </w:r>
            <w:proofErr w:type="gramStart"/>
            <w:r w:rsidR="009D4BE8" w:rsidRPr="00214A67">
              <w:rPr>
                <w:rFonts w:ascii="標楷體" w:eastAsia="標楷體" w:hAnsi="標楷體" w:hint="eastAsia"/>
                <w:b/>
                <w:color w:val="000000"/>
                <w:szCs w:val="24"/>
              </w:rPr>
              <w:t>鑑</w:t>
            </w:r>
            <w:proofErr w:type="gramEnd"/>
            <w:r w:rsidR="009D4BE8" w:rsidRPr="00214A67">
              <w:rPr>
                <w:rFonts w:ascii="標楷體" w:eastAsia="標楷體" w:hAnsi="標楷體" w:hint="eastAsia"/>
                <w:b/>
                <w:color w:val="000000"/>
                <w:szCs w:val="24"/>
              </w:rPr>
              <w:t>輔會綜合研判</w:t>
            </w:r>
            <w:r w:rsidR="009D4BE8" w:rsidRPr="00214A67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會議記錄</w:t>
            </w:r>
            <w:r w:rsidR="009D4BE8" w:rsidRPr="00214A67">
              <w:rPr>
                <w:rFonts w:ascii="標楷體" w:eastAsia="標楷體" w:hAnsi="標楷體" w:hint="eastAsia"/>
                <w:b/>
                <w:color w:val="000000"/>
                <w:szCs w:val="24"/>
              </w:rPr>
              <w:t xml:space="preserve">     流水號</w:t>
            </w:r>
            <w:r w:rsidR="009D4BE8">
              <w:rPr>
                <w:rFonts w:ascii="標楷體" w:eastAsia="標楷體" w:hAnsi="標楷體" w:hint="eastAsia"/>
                <w:b/>
                <w:color w:val="000000"/>
                <w:szCs w:val="24"/>
              </w:rPr>
              <w:t>：</w:t>
            </w:r>
          </w:p>
        </w:tc>
      </w:tr>
      <w:bookmarkEnd w:id="0"/>
      <w:tr w:rsidR="009D4BE8" w:rsidRPr="00291D5E" w14:paraId="3467CD5D" w14:textId="77777777" w:rsidTr="007219AC">
        <w:trPr>
          <w:cantSplit/>
          <w:trHeight w:val="1771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B076EA3" w14:textId="144F2E33" w:rsidR="009D4BE8" w:rsidRPr="006A730F" w:rsidRDefault="009D4BE8" w:rsidP="002212D3">
            <w:pPr>
              <w:spacing w:line="276" w:lineRule="auto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6A730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□同意重新安置           □</w:t>
            </w:r>
            <w:r w:rsidR="00CF57F9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維持原安置(</w:t>
            </w:r>
            <w:r w:rsidRPr="006A730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不同意重新安置</w:t>
            </w:r>
            <w:r w:rsidR="00CF57F9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)</w:t>
            </w:r>
          </w:p>
          <w:p w14:paraId="572C405A" w14:textId="77777777" w:rsidR="009D4BE8" w:rsidRPr="006A730F" w:rsidRDefault="009D4BE8" w:rsidP="002212D3">
            <w:pPr>
              <w:spacing w:line="276" w:lineRule="auto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6A730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□同意延長修業年限____年 □不同意延長修業年限</w:t>
            </w:r>
          </w:p>
          <w:p w14:paraId="57AD8E11" w14:textId="77777777" w:rsidR="009D4BE8" w:rsidRDefault="009D4BE8" w:rsidP="002212D3">
            <w:pPr>
              <w:spacing w:line="276" w:lineRule="auto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6A730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□特教障礙類別</w:t>
            </w:r>
            <w:r w:rsidRPr="006A730F">
              <w:rPr>
                <w:rFonts w:ascii="標楷體" w:eastAsia="標楷體" w:hAnsi="標楷體"/>
                <w:b/>
                <w:bCs/>
                <w:color w:val="000000"/>
                <w:szCs w:val="24"/>
              </w:rPr>
              <w:t>/</w:t>
            </w:r>
            <w:r w:rsidRPr="006A730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細類別變更：___________________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，</w:t>
            </w:r>
            <w:r w:rsidRPr="006A730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程度：□輕度□中度□重度□極重度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，</w:t>
            </w:r>
          </w:p>
          <w:p w14:paraId="3830060E" w14:textId="77777777" w:rsidR="009D4BE8" w:rsidRDefault="009D4BE8" w:rsidP="002212D3">
            <w:pPr>
              <w:spacing w:line="276" w:lineRule="auto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伴隨</w:t>
            </w:r>
            <w:r w:rsidRPr="006A730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_____________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。</w:t>
            </w:r>
          </w:p>
          <w:p w14:paraId="256525CC" w14:textId="77777777" w:rsidR="009D4BE8" w:rsidRPr="006A730F" w:rsidRDefault="009D4BE8" w:rsidP="002212D3">
            <w:pPr>
              <w:spacing w:line="276" w:lineRule="auto"/>
              <w:rPr>
                <w:rFonts w:ascii="標楷體" w:eastAsia="標楷體" w:hAnsi="標楷體"/>
                <w:b/>
                <w:bCs/>
                <w:color w:val="000000"/>
                <w:sz w:val="22"/>
              </w:rPr>
            </w:pPr>
            <w:r w:rsidRPr="006A730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□其他：____________________</w:t>
            </w:r>
          </w:p>
        </w:tc>
      </w:tr>
      <w:tr w:rsidR="009D4BE8" w:rsidRPr="00291D5E" w14:paraId="28976569" w14:textId="77777777" w:rsidTr="007219AC">
        <w:trPr>
          <w:cantSplit/>
          <w:trHeight w:val="388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D3E42DA" w14:textId="77777777" w:rsidR="009D4BE8" w:rsidRPr="00291D5E" w:rsidRDefault="009D4BE8" w:rsidP="00A125BE">
            <w:pPr>
              <w:rPr>
                <w:rFonts w:ascii="標楷體" w:eastAsia="標楷體" w:hAnsi="標楷體"/>
                <w:color w:val="000000"/>
                <w:sz w:val="22"/>
              </w:rPr>
            </w:pPr>
            <w:r w:rsidRPr="00F578EC">
              <w:rPr>
                <w:rFonts w:ascii="標楷體" w:eastAsia="標楷體" w:hAnsi="標楷體" w:hint="eastAsia"/>
                <w:b/>
                <w:color w:val="000000"/>
                <w:szCs w:val="24"/>
              </w:rPr>
              <w:t>本次鑑定有效日期</w:t>
            </w:r>
            <w:r w:rsidRPr="00FD019C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  </w:t>
            </w:r>
            <w:r w:rsidRPr="00FD019C">
              <w:rPr>
                <w:rFonts w:ascii="標楷體" w:eastAsia="標楷體" w:hAnsi="標楷體"/>
                <w:b/>
                <w:bCs/>
                <w:color w:val="000000"/>
                <w:szCs w:val="24"/>
                <w:u w:val="single"/>
              </w:rPr>
              <w:t xml:space="preserve">   </w:t>
            </w:r>
            <w:r w:rsidRPr="00FD019C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</w:t>
            </w:r>
            <w:r w:rsidRPr="00FD019C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年</w:t>
            </w:r>
            <w:r w:rsidRPr="00FD019C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</w:t>
            </w:r>
            <w:r w:rsidRPr="00FD019C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   </w:t>
            </w:r>
            <w:r w:rsidRPr="00FD019C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月______日     ________重新鑑定</w:t>
            </w:r>
          </w:p>
        </w:tc>
      </w:tr>
      <w:tr w:rsidR="009D4BE8" w:rsidRPr="00FD019C" w14:paraId="30367956" w14:textId="77777777" w:rsidTr="007219AC">
        <w:trPr>
          <w:cantSplit/>
          <w:trHeight w:val="296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D0CECE"/>
            <w:tcMar>
              <w:left w:w="0" w:type="dxa"/>
              <w:right w:w="0" w:type="dxa"/>
            </w:tcMar>
            <w:vAlign w:val="center"/>
          </w:tcPr>
          <w:p w14:paraId="531A3A2C" w14:textId="77777777" w:rsidR="009D4BE8" w:rsidRPr="00F578EC" w:rsidRDefault="009D4BE8" w:rsidP="00A125B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D019C">
              <w:rPr>
                <w:rFonts w:ascii="標楷體" w:eastAsia="標楷體" w:hAnsi="標楷體" w:hint="eastAsia"/>
                <w:b/>
                <w:color w:val="000000"/>
                <w:szCs w:val="24"/>
              </w:rPr>
              <w:t>需求評估建議</w:t>
            </w:r>
          </w:p>
        </w:tc>
      </w:tr>
      <w:tr w:rsidR="00CF57F9" w:rsidRPr="00FD019C" w14:paraId="4201A76D" w14:textId="77777777" w:rsidTr="007219AC">
        <w:trPr>
          <w:cantSplit/>
          <w:trHeight w:val="990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4BD884C" w14:textId="245E2A18" w:rsidR="00CF57F9" w:rsidRPr="0057180D" w:rsidRDefault="00CF57F9" w:rsidP="00A125BE">
            <w:pPr>
              <w:adjustRightInd w:val="0"/>
              <w:snapToGrid w:val="0"/>
              <w:ind w:leftChars="-2" w:left="-5" w:firstLineChars="2" w:firstLine="4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申請相關服務：</w:t>
            </w:r>
          </w:p>
          <w:p w14:paraId="0B4D3D0E" w14:textId="219D9B79" w:rsidR="00CF57F9" w:rsidRPr="00CF57F9" w:rsidRDefault="00CF57F9" w:rsidP="00CF57F9">
            <w:pPr>
              <w:adjustRightInd w:val="0"/>
              <w:snapToGrid w:val="0"/>
              <w:ind w:leftChars="-2" w:left="-5" w:firstLineChars="2" w:firstLine="4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□教師助理員/特教學生助理人員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</w:t>
            </w: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□語言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</w:t>
            </w: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□物理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</w:t>
            </w: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□職能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</w:t>
            </w: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□心理諮商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</w:t>
            </w: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□聽力師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</w:t>
            </w: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□巡迴輔導</w:t>
            </w:r>
            <w:r w:rsidRPr="00CF57F9">
              <w:rPr>
                <w:rFonts w:ascii="標楷體" w:eastAsia="標楷體" w:hAnsi="標楷體" w:hint="eastAsia"/>
                <w:bCs/>
                <w:color w:val="000000"/>
                <w:sz w:val="22"/>
              </w:rPr>
              <w:t>（視、聽語、情）</w:t>
            </w:r>
          </w:p>
          <w:p w14:paraId="0B727BBD" w14:textId="672E34A6" w:rsidR="00CF57F9" w:rsidRPr="00CF57F9" w:rsidRDefault="00CF57F9" w:rsidP="00CF57F9">
            <w:pPr>
              <w:adjustRightInd w:val="0"/>
              <w:snapToGrid w:val="0"/>
              <w:ind w:leftChars="-2" w:left="-5" w:firstLineChars="2" w:firstLine="4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□輔具：____________  □其他：</w:t>
            </w:r>
            <w:r w:rsidRPr="00CF57F9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                    </w:t>
            </w:r>
            <w:r w:rsidRPr="00FD019C">
              <w:rPr>
                <w:rFonts w:ascii="標楷體" w:eastAsia="標楷體" w:hAnsi="標楷體"/>
                <w:b/>
                <w:color w:val="000000"/>
                <w:szCs w:val="24"/>
              </w:rPr>
              <w:t xml:space="preserve"> </w:t>
            </w:r>
          </w:p>
        </w:tc>
      </w:tr>
      <w:tr w:rsidR="009D4BE8" w:rsidRPr="00FD019C" w14:paraId="0A04C82E" w14:textId="77777777" w:rsidTr="007219AC">
        <w:trPr>
          <w:cantSplit/>
          <w:trHeight w:val="679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5480C90D" w14:textId="7F7D870C" w:rsidR="009D4BE8" w:rsidRDefault="009D4BE8" w:rsidP="00A125BE">
            <w:pPr>
              <w:adjustRightInd w:val="0"/>
              <w:snapToGrid w:val="0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291D5E">
              <w:rPr>
                <w:rFonts w:ascii="標楷體" w:eastAsia="標楷體" w:hAnsi="標楷體" w:hint="eastAsia"/>
                <w:bCs/>
                <w:color w:val="000000"/>
                <w:sz w:val="22"/>
              </w:rPr>
              <w:t>※安置普通班酌減班級人數：酌減___人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。</w:t>
            </w:r>
          </w:p>
          <w:p w14:paraId="6BADEA5C" w14:textId="1F2D1645" w:rsidR="009D4BE8" w:rsidRPr="00FD019C" w:rsidRDefault="009D4BE8" w:rsidP="00A125BE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 (1)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 w:val="22"/>
              </w:rPr>
              <w:t>普通班輔導</w:t>
            </w:r>
            <w:r w:rsidRPr="00C952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績效</w:t>
            </w:r>
            <w:proofErr w:type="gramStart"/>
            <w:r w:rsidRPr="00C952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不</w:t>
            </w:r>
            <w:proofErr w:type="gramEnd"/>
            <w:r w:rsidRPr="00C952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彰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 w:val="22"/>
              </w:rPr>
              <w:t>時、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(2)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 w:val="22"/>
              </w:rPr>
              <w:t>重新鑑定時，進行重新調整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。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                                                       </w:t>
            </w:r>
          </w:p>
        </w:tc>
      </w:tr>
      <w:tr w:rsidR="009D4BE8" w:rsidRPr="00FD019C" w14:paraId="72CA3649" w14:textId="77777777" w:rsidTr="007219AC">
        <w:trPr>
          <w:cantSplit/>
          <w:trHeight w:val="296"/>
          <w:jc w:val="center"/>
        </w:trPr>
        <w:tc>
          <w:tcPr>
            <w:tcW w:w="461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left w:w="0" w:type="dxa"/>
              <w:right w:w="0" w:type="dxa"/>
            </w:tcMar>
            <w:vAlign w:val="center"/>
          </w:tcPr>
          <w:p w14:paraId="748050D1" w14:textId="77777777" w:rsidR="009D4BE8" w:rsidRPr="00291D5E" w:rsidRDefault="009D4BE8" w:rsidP="00A125BE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932768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安置學校</w:t>
            </w:r>
          </w:p>
        </w:tc>
        <w:tc>
          <w:tcPr>
            <w:tcW w:w="5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D9E2F3"/>
            <w:vAlign w:val="center"/>
          </w:tcPr>
          <w:p w14:paraId="79A96665" w14:textId="77777777" w:rsidR="009D4BE8" w:rsidRPr="00291D5E" w:rsidRDefault="009D4BE8" w:rsidP="00A125BE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proofErr w:type="gramStart"/>
            <w:r w:rsidRPr="00932768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安置班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型</w:t>
            </w:r>
            <w:proofErr w:type="gramEnd"/>
          </w:p>
        </w:tc>
      </w:tr>
      <w:tr w:rsidR="009D4BE8" w:rsidRPr="00FD019C" w14:paraId="12491F47" w14:textId="77777777" w:rsidTr="007219AC">
        <w:trPr>
          <w:cantSplit/>
          <w:trHeight w:val="296"/>
          <w:jc w:val="center"/>
        </w:trPr>
        <w:tc>
          <w:tcPr>
            <w:tcW w:w="461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529189A0" w14:textId="77777777" w:rsidR="009D4BE8" w:rsidRPr="00291D5E" w:rsidRDefault="009D4BE8" w:rsidP="002212D3">
            <w:pPr>
              <w:adjustRightInd w:val="0"/>
              <w:snapToGrid w:val="0"/>
              <w:spacing w:line="276" w:lineRule="auto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291D5E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原申請學校</w:t>
            </w:r>
          </w:p>
          <w:p w14:paraId="3459A9C0" w14:textId="77777777" w:rsidR="009D4BE8" w:rsidRPr="00291D5E" w:rsidRDefault="009D4BE8" w:rsidP="002212D3">
            <w:pPr>
              <w:adjustRightInd w:val="0"/>
              <w:snapToGrid w:val="0"/>
              <w:spacing w:line="276" w:lineRule="auto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291D5E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未來學區學校</w:t>
            </w:r>
          </w:p>
          <w:p w14:paraId="6ED1F06E" w14:textId="77777777" w:rsidR="009D4BE8" w:rsidRPr="00291D5E" w:rsidRDefault="009D4BE8" w:rsidP="002212D3">
            <w:pPr>
              <w:adjustRightInd w:val="0"/>
              <w:snapToGrid w:val="0"/>
              <w:spacing w:line="276" w:lineRule="auto"/>
              <w:rPr>
                <w:rFonts w:ascii="標楷體" w:eastAsia="標楷體" w:hAnsi="標楷體"/>
                <w:bCs/>
                <w:color w:val="000000"/>
                <w:szCs w:val="24"/>
                <w:u w:val="single"/>
              </w:rPr>
            </w:pPr>
            <w:r w:rsidRPr="00291D5E">
              <w:rPr>
                <w:rFonts w:ascii="標楷體" w:eastAsia="標楷體" w:hAnsi="標楷體" w:hint="eastAsia"/>
                <w:color w:val="000000"/>
                <w:szCs w:val="24"/>
              </w:rPr>
              <w:t>□安置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  <w:u w:val="single"/>
              </w:rPr>
              <w:t xml:space="preserve">　　　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區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  <w:u w:val="single"/>
              </w:rPr>
              <w:t xml:space="preserve">　　　　   </w:t>
            </w:r>
          </w:p>
          <w:p w14:paraId="0701A952" w14:textId="77777777" w:rsidR="009D4BE8" w:rsidRPr="00291D5E" w:rsidRDefault="009D4BE8" w:rsidP="002212D3">
            <w:pPr>
              <w:adjustRightInd w:val="0"/>
              <w:snapToGrid w:val="0"/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  <w:r w:rsidRPr="00291D5E">
              <w:rPr>
                <w:rFonts w:ascii="標楷體" w:eastAsia="標楷體" w:hAnsi="標楷體" w:hint="eastAsia"/>
                <w:color w:val="000000"/>
                <w:szCs w:val="24"/>
              </w:rPr>
              <w:t>□由</w:t>
            </w:r>
            <w:r w:rsidRPr="00291D5E">
              <w:rPr>
                <w:rFonts w:ascii="標楷體" w:eastAsia="標楷體" w:hAnsi="標楷體" w:hint="eastAsia"/>
                <w:color w:val="000000"/>
                <w:szCs w:val="24"/>
                <w:u w:val="single"/>
              </w:rPr>
              <w:t xml:space="preserve">　　　　</w:t>
            </w:r>
            <w:r w:rsidRPr="00291D5E">
              <w:rPr>
                <w:rFonts w:ascii="標楷體" w:eastAsia="標楷體" w:hAnsi="標楷體" w:hint="eastAsia"/>
                <w:color w:val="000000"/>
                <w:szCs w:val="24"/>
              </w:rPr>
              <w:t>校提供服務</w:t>
            </w:r>
          </w:p>
          <w:p w14:paraId="65C95DEB" w14:textId="77777777" w:rsidR="009D4BE8" w:rsidRPr="00932768" w:rsidRDefault="009D4BE8" w:rsidP="002212D3">
            <w:pPr>
              <w:adjustRightInd w:val="0"/>
              <w:snapToGrid w:val="0"/>
              <w:spacing w:line="276" w:lineRule="auto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□轉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  <w:u w:val="single"/>
              </w:rPr>
              <w:t xml:space="preserve">            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縣市</w:t>
            </w:r>
          </w:p>
        </w:tc>
        <w:tc>
          <w:tcPr>
            <w:tcW w:w="5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924E3DF" w14:textId="77777777" w:rsidR="009D4BE8" w:rsidRPr="00291D5E" w:rsidRDefault="009D4BE8" w:rsidP="002212D3">
            <w:pPr>
              <w:adjustRightInd w:val="0"/>
              <w:snapToGrid w:val="0"/>
              <w:spacing w:line="276" w:lineRule="auto"/>
              <w:jc w:val="both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 xml:space="preserve">□普通班(接受特教服務)  </w:t>
            </w:r>
            <w:r w:rsidRPr="00291D5E">
              <w:rPr>
                <w:rFonts w:ascii="標楷體" w:eastAsia="標楷體" w:hAnsi="標楷體"/>
                <w:bCs/>
                <w:color w:val="000000"/>
                <w:szCs w:val="24"/>
              </w:rPr>
              <w:br/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分散式資源班</w:t>
            </w: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/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不分類巡迴輔導班</w:t>
            </w:r>
          </w:p>
          <w:p w14:paraId="1746EA9C" w14:textId="77777777" w:rsidR="009D4BE8" w:rsidRPr="00291D5E" w:rsidRDefault="009D4BE8" w:rsidP="002212D3">
            <w:pPr>
              <w:adjustRightInd w:val="0"/>
              <w:snapToGrid w:val="0"/>
              <w:spacing w:line="276" w:lineRule="auto"/>
              <w:jc w:val="both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 xml:space="preserve">□集中式特教班(智、視、聽、多)  </w:t>
            </w:r>
          </w:p>
          <w:p w14:paraId="16A31B3F" w14:textId="77777777" w:rsidR="009D4BE8" w:rsidRPr="00291D5E" w:rsidRDefault="009D4BE8" w:rsidP="002212D3">
            <w:pPr>
              <w:adjustRightInd w:val="0"/>
              <w:snapToGrid w:val="0"/>
              <w:spacing w:line="276" w:lineRule="auto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91D5E">
              <w:rPr>
                <w:rFonts w:ascii="標楷體" w:eastAsia="標楷體" w:hAnsi="標楷體" w:hint="eastAsia"/>
                <w:color w:val="000000"/>
                <w:szCs w:val="24"/>
              </w:rPr>
              <w:t>□巡迴輔導班（視、聽語、情）</w:t>
            </w:r>
          </w:p>
          <w:p w14:paraId="0A58F8B0" w14:textId="77777777" w:rsidR="009D4BE8" w:rsidRPr="00932768" w:rsidRDefault="009D4BE8" w:rsidP="002212D3">
            <w:pPr>
              <w:adjustRightInd w:val="0"/>
              <w:snapToGrid w:val="0"/>
              <w:spacing w:line="276" w:lineRule="auto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在家教育巡迴輔導班</w:t>
            </w:r>
          </w:p>
        </w:tc>
      </w:tr>
      <w:tr w:rsidR="009D4BE8" w:rsidRPr="00FD019C" w14:paraId="63DBE2D0" w14:textId="77777777" w:rsidTr="007219AC">
        <w:trPr>
          <w:cantSplit/>
          <w:trHeight w:val="296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D9E2F3"/>
            <w:tcMar>
              <w:left w:w="0" w:type="dxa"/>
              <w:right w:w="0" w:type="dxa"/>
            </w:tcMar>
            <w:vAlign w:val="center"/>
          </w:tcPr>
          <w:p w14:paraId="1A41A822" w14:textId="77777777" w:rsidR="009D4BE8" w:rsidRPr="0057180D" w:rsidRDefault="009D4BE8" w:rsidP="00A125B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 w:rsidRPr="00932768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鑑</w:t>
            </w:r>
            <w:proofErr w:type="gramEnd"/>
            <w:r w:rsidRPr="00932768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輔會簽章</w:t>
            </w:r>
          </w:p>
        </w:tc>
      </w:tr>
      <w:tr w:rsidR="009D4BE8" w:rsidRPr="00FD019C" w14:paraId="270E6246" w14:textId="77777777" w:rsidTr="007219AC">
        <w:trPr>
          <w:cantSplit/>
          <w:trHeight w:val="1531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59923D4" w14:textId="4EADE1FB" w:rsidR="009D4BE8" w:rsidRDefault="009D4BE8" w:rsidP="00A125BE">
            <w:pPr>
              <w:adjustRightInd w:val="0"/>
              <w:snapToGrid w:val="0"/>
              <w:spacing w:line="300" w:lineRule="exact"/>
              <w:jc w:val="righ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1FCB5D5" w14:textId="77777777" w:rsidR="007219AC" w:rsidRDefault="007219AC" w:rsidP="007219AC">
            <w:pPr>
              <w:adjustRightInd w:val="0"/>
              <w:snapToGrid w:val="0"/>
              <w:spacing w:line="300" w:lineRule="exact"/>
              <w:ind w:right="1280"/>
              <w:rPr>
                <w:rFonts w:ascii="標楷體" w:eastAsia="標楷體" w:hAnsi="標楷體"/>
                <w:color w:val="000000"/>
                <w:sz w:val="22"/>
              </w:rPr>
            </w:pPr>
          </w:p>
          <w:p w14:paraId="48380B55" w14:textId="77777777" w:rsidR="007219AC" w:rsidRDefault="007219AC" w:rsidP="007219AC">
            <w:pPr>
              <w:adjustRightInd w:val="0"/>
              <w:snapToGrid w:val="0"/>
              <w:spacing w:line="300" w:lineRule="exact"/>
              <w:ind w:right="1280"/>
              <w:rPr>
                <w:rFonts w:ascii="標楷體" w:eastAsia="標楷體" w:hAnsi="標楷體"/>
                <w:color w:val="000000"/>
                <w:sz w:val="22"/>
              </w:rPr>
            </w:pPr>
          </w:p>
          <w:p w14:paraId="0A3ED55A" w14:textId="77777777" w:rsidR="007219AC" w:rsidRDefault="007219AC" w:rsidP="007219AC">
            <w:pPr>
              <w:adjustRightInd w:val="0"/>
              <w:snapToGrid w:val="0"/>
              <w:spacing w:line="300" w:lineRule="exact"/>
              <w:ind w:right="1280"/>
              <w:rPr>
                <w:rFonts w:ascii="標楷體" w:eastAsia="標楷體" w:hAnsi="標楷體"/>
                <w:color w:val="000000"/>
                <w:sz w:val="22"/>
              </w:rPr>
            </w:pPr>
          </w:p>
          <w:p w14:paraId="3386118A" w14:textId="77777777" w:rsidR="007219AC" w:rsidRDefault="007219AC" w:rsidP="007219AC">
            <w:pPr>
              <w:adjustRightInd w:val="0"/>
              <w:snapToGrid w:val="0"/>
              <w:spacing w:line="300" w:lineRule="exact"/>
              <w:ind w:right="1280"/>
              <w:rPr>
                <w:rFonts w:ascii="標楷體" w:eastAsia="標楷體" w:hAnsi="標楷體"/>
                <w:color w:val="000000"/>
                <w:sz w:val="22"/>
              </w:rPr>
            </w:pPr>
          </w:p>
          <w:p w14:paraId="0F4D6452" w14:textId="4D838D72" w:rsidR="009D4BE8" w:rsidRPr="00291D5E" w:rsidRDefault="009D4BE8" w:rsidP="007219AC">
            <w:pPr>
              <w:adjustRightInd w:val="0"/>
              <w:snapToGrid w:val="0"/>
              <w:spacing w:line="300" w:lineRule="exact"/>
              <w:ind w:right="159"/>
              <w:jc w:val="right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57180D">
              <w:rPr>
                <w:rFonts w:ascii="標楷體" w:eastAsia="標楷體" w:hAnsi="標楷體" w:hint="eastAsia"/>
                <w:color w:val="000000"/>
                <w:sz w:val="22"/>
              </w:rPr>
              <w:t xml:space="preserve">會議日期： </w:t>
            </w:r>
            <w:r w:rsidRPr="0057180D">
              <w:rPr>
                <w:rFonts w:ascii="標楷體" w:eastAsia="標楷體" w:hAnsi="標楷體"/>
                <w:color w:val="000000"/>
                <w:sz w:val="22"/>
              </w:rPr>
              <w:t xml:space="preserve"> </w:t>
            </w:r>
            <w:r w:rsidR="007219AC" w:rsidRPr="0057180D">
              <w:rPr>
                <w:rFonts w:ascii="標楷體" w:eastAsia="標楷體" w:hAnsi="標楷體" w:hint="eastAsia"/>
                <w:color w:val="000000"/>
                <w:sz w:val="22"/>
              </w:rPr>
              <w:t xml:space="preserve"> </w:t>
            </w:r>
            <w:r w:rsidRPr="0057180D">
              <w:rPr>
                <w:rFonts w:ascii="標楷體" w:eastAsia="標楷體" w:hAnsi="標楷體"/>
                <w:color w:val="000000"/>
                <w:sz w:val="22"/>
              </w:rPr>
              <w:t xml:space="preserve"> </w:t>
            </w:r>
            <w:r w:rsidRPr="0057180D">
              <w:rPr>
                <w:rFonts w:ascii="標楷體" w:eastAsia="標楷體" w:hAnsi="標楷體" w:hint="eastAsia"/>
                <w:color w:val="000000"/>
                <w:sz w:val="22"/>
              </w:rPr>
              <w:t xml:space="preserve"> 年 </w:t>
            </w:r>
            <w:r w:rsidRPr="0057180D">
              <w:rPr>
                <w:rFonts w:ascii="標楷體" w:eastAsia="標楷體" w:hAnsi="標楷體"/>
                <w:color w:val="000000"/>
                <w:sz w:val="22"/>
              </w:rPr>
              <w:t xml:space="preserve">  </w:t>
            </w:r>
            <w:r w:rsidR="007219AC" w:rsidRPr="0057180D">
              <w:rPr>
                <w:rFonts w:ascii="標楷體" w:eastAsia="標楷體" w:hAnsi="標楷體" w:hint="eastAsia"/>
                <w:color w:val="000000"/>
                <w:sz w:val="22"/>
              </w:rPr>
              <w:t xml:space="preserve"> </w:t>
            </w:r>
            <w:r w:rsidRPr="0057180D">
              <w:rPr>
                <w:rFonts w:ascii="標楷體" w:eastAsia="標楷體" w:hAnsi="標楷體" w:hint="eastAsia"/>
                <w:color w:val="000000"/>
                <w:sz w:val="22"/>
              </w:rPr>
              <w:t xml:space="preserve"> 月 </w:t>
            </w:r>
            <w:r w:rsidRPr="0057180D">
              <w:rPr>
                <w:rFonts w:ascii="標楷體" w:eastAsia="標楷體" w:hAnsi="標楷體"/>
                <w:color w:val="000000"/>
                <w:sz w:val="22"/>
              </w:rPr>
              <w:t xml:space="preserve">  </w:t>
            </w:r>
            <w:r w:rsidR="007219AC" w:rsidRPr="0057180D">
              <w:rPr>
                <w:rFonts w:ascii="標楷體" w:eastAsia="標楷體" w:hAnsi="標楷體"/>
                <w:color w:val="000000"/>
                <w:sz w:val="22"/>
              </w:rPr>
              <w:t xml:space="preserve"> </w:t>
            </w:r>
            <w:r w:rsidRPr="0057180D">
              <w:rPr>
                <w:rFonts w:ascii="標楷體" w:eastAsia="標楷體" w:hAnsi="標楷體" w:hint="eastAsia"/>
                <w:color w:val="000000"/>
                <w:sz w:val="22"/>
              </w:rPr>
              <w:t xml:space="preserve"> 日</w:t>
            </w:r>
          </w:p>
        </w:tc>
      </w:tr>
      <w:tr w:rsidR="00CF57F9" w:rsidRPr="00CF57F9" w14:paraId="636D9BE7" w14:textId="77777777" w:rsidTr="007219AC">
        <w:trPr>
          <w:cantSplit/>
          <w:trHeight w:val="384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1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D8B489D" w14:textId="47D4E875" w:rsidR="00CF57F9" w:rsidRPr="00CF57F9" w:rsidRDefault="00CF57F9" w:rsidP="00CF57F9">
            <w:pPr>
              <w:adjustRightInd w:val="0"/>
              <w:snapToGrid w:val="0"/>
              <w:spacing w:line="300" w:lineRule="exact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CF57F9">
              <w:rPr>
                <w:rFonts w:ascii="標楷體" w:eastAsia="標楷體" w:hAnsi="標楷體" w:hint="eastAsia"/>
                <w:b/>
                <w:color w:val="000000"/>
                <w:szCs w:val="24"/>
              </w:rPr>
              <w:t>出席人員：</w:t>
            </w:r>
            <w:r w:rsidRPr="00CF57F9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□家長□學生</w:t>
            </w:r>
            <w:r w:rsidRPr="00CF57F9">
              <w:rPr>
                <w:rFonts w:ascii="標楷體" w:eastAsia="標楷體" w:hAnsi="標楷體" w:hint="eastAsia"/>
                <w:bCs/>
                <w:szCs w:val="24"/>
              </w:rPr>
              <w:t>□鑑定評估人員</w:t>
            </w:r>
            <w:r w:rsidRPr="00CF57F9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□導師□組長□特教老師□</w:t>
            </w:r>
            <w:r w:rsidRPr="00CF57F9">
              <w:rPr>
                <w:rFonts w:ascii="標楷體" w:eastAsia="標楷體" w:hAnsi="標楷體" w:hint="eastAsia"/>
                <w:bCs/>
                <w:color w:val="000000"/>
                <w:szCs w:val="24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bCs/>
                <w:color w:val="000000"/>
                <w:szCs w:val="24"/>
                <w:u w:val="single"/>
              </w:rPr>
              <w:t xml:space="preserve">          </w:t>
            </w:r>
          </w:p>
        </w:tc>
      </w:tr>
    </w:tbl>
    <w:p w14:paraId="0DD5DA49" w14:textId="77777777" w:rsidR="00B444FB" w:rsidRPr="00CF57F9" w:rsidRDefault="00B444FB" w:rsidP="009D4BE8"/>
    <w:sectPr w:rsidR="00B444FB" w:rsidRPr="00CF57F9" w:rsidSect="00BE17A2">
      <w:footerReference w:type="even" r:id="rId7"/>
      <w:pgSz w:w="11906" w:h="16838" w:code="9"/>
      <w:pgMar w:top="1134" w:right="851" w:bottom="1134" w:left="851" w:header="851" w:footer="1134" w:gutter="0"/>
      <w:pgNumType w:start="8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E867A" w14:textId="77777777" w:rsidR="00782BCF" w:rsidRDefault="00782BCF" w:rsidP="00734228">
      <w:r>
        <w:separator/>
      </w:r>
    </w:p>
  </w:endnote>
  <w:endnote w:type="continuationSeparator" w:id="0">
    <w:p w14:paraId="59B2985C" w14:textId="77777777" w:rsidR="00782BCF" w:rsidRDefault="00782BCF" w:rsidP="00734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912A5" w14:textId="77777777" w:rsidR="0036447A" w:rsidRDefault="0036447A" w:rsidP="00E20DDE">
    <w:pPr>
      <w:pStyle w:val="a6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0ADCF879" w14:textId="77777777" w:rsidR="0036447A" w:rsidRDefault="0036447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FFED0" w14:textId="77777777" w:rsidR="00782BCF" w:rsidRDefault="00782BCF" w:rsidP="00734228">
      <w:r>
        <w:separator/>
      </w:r>
    </w:p>
  </w:footnote>
  <w:footnote w:type="continuationSeparator" w:id="0">
    <w:p w14:paraId="721BFDB5" w14:textId="77777777" w:rsidR="00782BCF" w:rsidRDefault="00782BCF" w:rsidP="007342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A75AF"/>
    <w:rsid w:val="00005736"/>
    <w:rsid w:val="0005441B"/>
    <w:rsid w:val="000E032A"/>
    <w:rsid w:val="000E62D8"/>
    <w:rsid w:val="0010228D"/>
    <w:rsid w:val="00106725"/>
    <w:rsid w:val="00121BDB"/>
    <w:rsid w:val="00124203"/>
    <w:rsid w:val="00145D07"/>
    <w:rsid w:val="001729A0"/>
    <w:rsid w:val="00174A0A"/>
    <w:rsid w:val="00183B55"/>
    <w:rsid w:val="001D0FEB"/>
    <w:rsid w:val="001D4DCF"/>
    <w:rsid w:val="001F35F8"/>
    <w:rsid w:val="002043DD"/>
    <w:rsid w:val="0022124A"/>
    <w:rsid w:val="002212D3"/>
    <w:rsid w:val="0023401E"/>
    <w:rsid w:val="0026753D"/>
    <w:rsid w:val="00271047"/>
    <w:rsid w:val="00273062"/>
    <w:rsid w:val="00291D5E"/>
    <w:rsid w:val="002D149C"/>
    <w:rsid w:val="002E6CD3"/>
    <w:rsid w:val="003116B6"/>
    <w:rsid w:val="00327F4D"/>
    <w:rsid w:val="00341744"/>
    <w:rsid w:val="00356799"/>
    <w:rsid w:val="0036447A"/>
    <w:rsid w:val="003910C5"/>
    <w:rsid w:val="003B45DC"/>
    <w:rsid w:val="003C29C3"/>
    <w:rsid w:val="003D2140"/>
    <w:rsid w:val="003D302D"/>
    <w:rsid w:val="003E24CB"/>
    <w:rsid w:val="0041259A"/>
    <w:rsid w:val="00453453"/>
    <w:rsid w:val="004706B6"/>
    <w:rsid w:val="004B3E67"/>
    <w:rsid w:val="004B4ACF"/>
    <w:rsid w:val="004B7914"/>
    <w:rsid w:val="004C59C4"/>
    <w:rsid w:val="004F52D5"/>
    <w:rsid w:val="00500513"/>
    <w:rsid w:val="00504E95"/>
    <w:rsid w:val="00515F13"/>
    <w:rsid w:val="0052506B"/>
    <w:rsid w:val="00526264"/>
    <w:rsid w:val="00535692"/>
    <w:rsid w:val="00535FD5"/>
    <w:rsid w:val="00540A51"/>
    <w:rsid w:val="00543D98"/>
    <w:rsid w:val="00547B52"/>
    <w:rsid w:val="00567033"/>
    <w:rsid w:val="0057180D"/>
    <w:rsid w:val="00576FD4"/>
    <w:rsid w:val="005B23CE"/>
    <w:rsid w:val="005C4508"/>
    <w:rsid w:val="005C7B9A"/>
    <w:rsid w:val="005E0ECE"/>
    <w:rsid w:val="0061123D"/>
    <w:rsid w:val="00613009"/>
    <w:rsid w:val="00631FB1"/>
    <w:rsid w:val="00650F1E"/>
    <w:rsid w:val="006644D2"/>
    <w:rsid w:val="00672799"/>
    <w:rsid w:val="00684157"/>
    <w:rsid w:val="00697F99"/>
    <w:rsid w:val="006A5124"/>
    <w:rsid w:val="006A730F"/>
    <w:rsid w:val="006B553E"/>
    <w:rsid w:val="006D71B0"/>
    <w:rsid w:val="006F36A9"/>
    <w:rsid w:val="0071159F"/>
    <w:rsid w:val="007219AC"/>
    <w:rsid w:val="00734228"/>
    <w:rsid w:val="00756267"/>
    <w:rsid w:val="007809FD"/>
    <w:rsid w:val="00782BCF"/>
    <w:rsid w:val="00783782"/>
    <w:rsid w:val="007846DF"/>
    <w:rsid w:val="007F3926"/>
    <w:rsid w:val="00801CD7"/>
    <w:rsid w:val="00813BB6"/>
    <w:rsid w:val="0084605D"/>
    <w:rsid w:val="008600DD"/>
    <w:rsid w:val="00870FF7"/>
    <w:rsid w:val="00894925"/>
    <w:rsid w:val="00897357"/>
    <w:rsid w:val="008A2DE5"/>
    <w:rsid w:val="008D60B2"/>
    <w:rsid w:val="009028BD"/>
    <w:rsid w:val="00934671"/>
    <w:rsid w:val="00960C5A"/>
    <w:rsid w:val="0096113C"/>
    <w:rsid w:val="00966B2B"/>
    <w:rsid w:val="009846C4"/>
    <w:rsid w:val="009A619C"/>
    <w:rsid w:val="009D1BE7"/>
    <w:rsid w:val="009D4BE8"/>
    <w:rsid w:val="009D522B"/>
    <w:rsid w:val="009E05D0"/>
    <w:rsid w:val="009E25F8"/>
    <w:rsid w:val="009E2664"/>
    <w:rsid w:val="00A750B6"/>
    <w:rsid w:val="00A81093"/>
    <w:rsid w:val="00A8305E"/>
    <w:rsid w:val="00A865B4"/>
    <w:rsid w:val="00A93D5C"/>
    <w:rsid w:val="00A97EC5"/>
    <w:rsid w:val="00AA606B"/>
    <w:rsid w:val="00AB5FD5"/>
    <w:rsid w:val="00B444FB"/>
    <w:rsid w:val="00B754B1"/>
    <w:rsid w:val="00B91768"/>
    <w:rsid w:val="00BA7FD7"/>
    <w:rsid w:val="00BC4819"/>
    <w:rsid w:val="00BD16E2"/>
    <w:rsid w:val="00BE17A2"/>
    <w:rsid w:val="00C043A1"/>
    <w:rsid w:val="00C25A7B"/>
    <w:rsid w:val="00C3621F"/>
    <w:rsid w:val="00C70262"/>
    <w:rsid w:val="00C952AA"/>
    <w:rsid w:val="00CA11A3"/>
    <w:rsid w:val="00CA75AF"/>
    <w:rsid w:val="00CC1D83"/>
    <w:rsid w:val="00CC287C"/>
    <w:rsid w:val="00CC5073"/>
    <w:rsid w:val="00CD43FA"/>
    <w:rsid w:val="00CF57F9"/>
    <w:rsid w:val="00CF724A"/>
    <w:rsid w:val="00D15E3D"/>
    <w:rsid w:val="00D27B22"/>
    <w:rsid w:val="00D32CDE"/>
    <w:rsid w:val="00D366A5"/>
    <w:rsid w:val="00D422C1"/>
    <w:rsid w:val="00D44E1D"/>
    <w:rsid w:val="00D46883"/>
    <w:rsid w:val="00D53D00"/>
    <w:rsid w:val="00D83E08"/>
    <w:rsid w:val="00D86669"/>
    <w:rsid w:val="00DA7D9D"/>
    <w:rsid w:val="00DB00ED"/>
    <w:rsid w:val="00DB35B5"/>
    <w:rsid w:val="00DD050B"/>
    <w:rsid w:val="00DF4F46"/>
    <w:rsid w:val="00DF5B3D"/>
    <w:rsid w:val="00E20DDE"/>
    <w:rsid w:val="00E26BD3"/>
    <w:rsid w:val="00E30596"/>
    <w:rsid w:val="00EB409A"/>
    <w:rsid w:val="00ED57DE"/>
    <w:rsid w:val="00F16A5E"/>
    <w:rsid w:val="00F43FD2"/>
    <w:rsid w:val="00F50707"/>
    <w:rsid w:val="00F66423"/>
    <w:rsid w:val="00F778D5"/>
    <w:rsid w:val="00F81F57"/>
    <w:rsid w:val="00F834C9"/>
    <w:rsid w:val="00F90CE4"/>
    <w:rsid w:val="00FB3206"/>
    <w:rsid w:val="00FD019C"/>
    <w:rsid w:val="00FF069F"/>
    <w:rsid w:val="00FF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35A848"/>
  <w15:chartTrackingRefBased/>
  <w15:docId w15:val="{5188841A-70E7-42C5-A30D-BE127C003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75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3422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uiPriority w:val="99"/>
    <w:rsid w:val="00734228"/>
    <w:rPr>
      <w:kern w:val="2"/>
    </w:rPr>
  </w:style>
  <w:style w:type="paragraph" w:styleId="a6">
    <w:name w:val="footer"/>
    <w:basedOn w:val="a"/>
    <w:link w:val="a7"/>
    <w:uiPriority w:val="99"/>
    <w:unhideWhenUsed/>
    <w:rsid w:val="0073422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734228"/>
    <w:rPr>
      <w:kern w:val="2"/>
    </w:rPr>
  </w:style>
  <w:style w:type="character" w:styleId="a8">
    <w:name w:val="annotation reference"/>
    <w:uiPriority w:val="99"/>
    <w:semiHidden/>
    <w:unhideWhenUsed/>
    <w:rsid w:val="00183B55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183B55"/>
    <w:rPr>
      <w:lang w:val="x-none" w:eastAsia="x-none"/>
    </w:rPr>
  </w:style>
  <w:style w:type="character" w:customStyle="1" w:styleId="aa">
    <w:name w:val="註解文字 字元"/>
    <w:link w:val="a9"/>
    <w:uiPriority w:val="99"/>
    <w:semiHidden/>
    <w:rsid w:val="00183B55"/>
    <w:rPr>
      <w:kern w:val="2"/>
      <w:sz w:val="24"/>
      <w:szCs w:val="22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3B55"/>
    <w:rPr>
      <w:b/>
      <w:bCs/>
    </w:rPr>
  </w:style>
  <w:style w:type="character" w:customStyle="1" w:styleId="ac">
    <w:name w:val="註解主旨 字元"/>
    <w:link w:val="ab"/>
    <w:uiPriority w:val="99"/>
    <w:semiHidden/>
    <w:rsid w:val="00183B55"/>
    <w:rPr>
      <w:b/>
      <w:bCs/>
      <w:kern w:val="2"/>
      <w:sz w:val="24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83B55"/>
    <w:rPr>
      <w:rFonts w:ascii="Cambria" w:hAnsi="Cambria"/>
      <w:sz w:val="18"/>
      <w:szCs w:val="18"/>
      <w:lang w:val="x-none" w:eastAsia="x-none"/>
    </w:rPr>
  </w:style>
  <w:style w:type="character" w:customStyle="1" w:styleId="ae">
    <w:name w:val="註解方塊文字 字元"/>
    <w:link w:val="ad"/>
    <w:uiPriority w:val="99"/>
    <w:semiHidden/>
    <w:rsid w:val="00183B55"/>
    <w:rPr>
      <w:rFonts w:ascii="Cambria" w:eastAsia="新細明體" w:hAnsi="Cambria" w:cs="Times New Roman"/>
      <w:kern w:val="2"/>
      <w:sz w:val="18"/>
      <w:szCs w:val="18"/>
    </w:rPr>
  </w:style>
  <w:style w:type="character" w:styleId="af">
    <w:name w:val="page number"/>
    <w:basedOn w:val="a0"/>
    <w:rsid w:val="003644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6F1D57-23AA-427B-9C85-DC7CA913E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資訊組hppc2024</cp:lastModifiedBy>
  <cp:revision>16</cp:revision>
  <cp:lastPrinted>2025-05-19T02:24:00Z</cp:lastPrinted>
  <dcterms:created xsi:type="dcterms:W3CDTF">2021-06-01T08:19:00Z</dcterms:created>
  <dcterms:modified xsi:type="dcterms:W3CDTF">2025-05-19T02:24:00Z</dcterms:modified>
</cp:coreProperties>
</file>